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729" w:rsidRPr="004E1B6B" w:rsidRDefault="00885729" w:rsidP="000427E5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0427E5" w:rsidRPr="004E1B6B" w:rsidRDefault="000427E5" w:rsidP="000427E5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</w:t>
      </w:r>
      <w:r w:rsidR="00C63D71" w:rsidRPr="004E1B6B">
        <w:rPr>
          <w:sz w:val="22"/>
          <w:szCs w:val="22"/>
        </w:rPr>
        <w:t xml:space="preserve"> № _______</w:t>
      </w:r>
    </w:p>
    <w:p w:rsidR="00465F18" w:rsidRPr="004E1B6B" w:rsidRDefault="00465F18" w:rsidP="000427E5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0427E5" w:rsidRPr="004E1B6B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54631B">
        <w:rPr>
          <w:color w:val="000000"/>
          <w:sz w:val="22"/>
          <w:szCs w:val="22"/>
        </w:rPr>
        <w:t>Санкт-Петербург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="001E448C"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="00904BFB" w:rsidRPr="004E1B6B">
        <w:rPr>
          <w:color w:val="000000"/>
          <w:sz w:val="22"/>
          <w:szCs w:val="22"/>
        </w:rPr>
        <w:t>_</w:t>
      </w:r>
      <w:r w:rsidR="00B56C94" w:rsidRPr="004E1B6B">
        <w:rPr>
          <w:color w:val="000000"/>
          <w:sz w:val="22"/>
          <w:szCs w:val="22"/>
        </w:rPr>
        <w:t>__</w:t>
      </w:r>
      <w:r w:rsidRPr="004E1B6B">
        <w:rPr>
          <w:color w:val="000000"/>
          <w:sz w:val="22"/>
          <w:szCs w:val="22"/>
        </w:rPr>
        <w:t>»</w:t>
      </w:r>
      <w:r w:rsidR="00B91098" w:rsidRPr="004E1B6B">
        <w:rPr>
          <w:color w:val="000000"/>
          <w:sz w:val="22"/>
          <w:szCs w:val="22"/>
        </w:rPr>
        <w:t xml:space="preserve"> </w:t>
      </w:r>
      <w:r w:rsidR="00B56C94" w:rsidRPr="004E1B6B">
        <w:rPr>
          <w:color w:val="000000"/>
          <w:sz w:val="22"/>
          <w:szCs w:val="22"/>
        </w:rPr>
        <w:t>____</w:t>
      </w:r>
      <w:r w:rsidR="001E448C" w:rsidRPr="00210AFB">
        <w:rPr>
          <w:color w:val="000000"/>
          <w:sz w:val="22"/>
          <w:szCs w:val="22"/>
        </w:rPr>
        <w:t>___</w:t>
      </w:r>
      <w:r w:rsidR="00B56C94" w:rsidRPr="004E1B6B">
        <w:rPr>
          <w:color w:val="000000"/>
          <w:sz w:val="22"/>
          <w:szCs w:val="22"/>
        </w:rPr>
        <w:t>____</w:t>
      </w:r>
      <w:r w:rsidR="00B91098" w:rsidRPr="004E1B6B">
        <w:rPr>
          <w:color w:val="000000"/>
          <w:sz w:val="22"/>
          <w:szCs w:val="22"/>
        </w:rPr>
        <w:t xml:space="preserve"> </w:t>
      </w:r>
      <w:r w:rsidR="00B91098" w:rsidRPr="004E1B6B">
        <w:rPr>
          <w:color w:val="000000"/>
          <w:sz w:val="22"/>
          <w:szCs w:val="22"/>
          <w:u w:val="single"/>
        </w:rPr>
        <w:t xml:space="preserve"> </w:t>
      </w:r>
      <w:r w:rsidRPr="004E1B6B">
        <w:rPr>
          <w:color w:val="000000"/>
          <w:sz w:val="22"/>
          <w:szCs w:val="22"/>
          <w:u w:val="single"/>
        </w:rPr>
        <w:t>20</w:t>
      </w:r>
      <w:r w:rsidR="00B91098" w:rsidRPr="004E1B6B">
        <w:rPr>
          <w:color w:val="000000"/>
          <w:sz w:val="22"/>
          <w:szCs w:val="22"/>
          <w:u w:val="single"/>
        </w:rPr>
        <w:t>1</w:t>
      </w:r>
      <w:r w:rsidR="00904BFB" w:rsidRPr="004E1B6B">
        <w:rPr>
          <w:color w:val="000000"/>
          <w:sz w:val="22"/>
          <w:szCs w:val="22"/>
          <w:u w:val="single"/>
        </w:rPr>
        <w:t>6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0427E5" w:rsidRPr="004E1B6B" w:rsidRDefault="000427E5" w:rsidP="000427E5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0427E5" w:rsidRPr="004E1B6B" w:rsidRDefault="000427E5" w:rsidP="000427E5">
      <w:pPr>
        <w:shd w:val="clear" w:color="auto" w:fill="FFFFFF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Открытое    акционерное    общество «Территориальная   генерирующая   компания № 1»</w:t>
      </w:r>
    </w:p>
    <w:p w:rsidR="000427E5" w:rsidRPr="004E1B6B" w:rsidRDefault="000427E5" w:rsidP="000427E5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proofErr w:type="gramStart"/>
      <w:r w:rsidRPr="004E1B6B">
        <w:rPr>
          <w:sz w:val="22"/>
          <w:szCs w:val="22"/>
        </w:rPr>
        <w:t>(</w:t>
      </w:r>
      <w:r w:rsidR="00904BFB" w:rsidRPr="004E1B6B">
        <w:rPr>
          <w:sz w:val="22"/>
          <w:szCs w:val="22"/>
        </w:rPr>
        <w:t xml:space="preserve"> далее</w:t>
      </w:r>
      <w:proofErr w:type="gramEnd"/>
      <w:r w:rsidR="00904BFB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ОАО «ТГК-1»), именуемое в дальнейшем Продавец, в лице </w:t>
      </w:r>
      <w:r w:rsidR="002E298B" w:rsidRPr="004E1B6B">
        <w:rPr>
          <w:sz w:val="22"/>
          <w:szCs w:val="22"/>
        </w:rPr>
        <w:t>З</w:t>
      </w:r>
      <w:r w:rsidR="00B91098" w:rsidRPr="004E1B6B">
        <w:rPr>
          <w:sz w:val="22"/>
          <w:szCs w:val="22"/>
        </w:rPr>
        <w:t>аместителя генерального директора – директора филиала «Карельский» ОАО «ТГК-1» Белова Валерия Владимировича</w:t>
      </w:r>
      <w:r w:rsidRPr="004E1B6B">
        <w:rPr>
          <w:sz w:val="22"/>
          <w:szCs w:val="22"/>
        </w:rPr>
        <w:t>, действующего н</w:t>
      </w:r>
      <w:r w:rsidR="00B91098" w:rsidRPr="004E1B6B">
        <w:rPr>
          <w:sz w:val="22"/>
          <w:szCs w:val="22"/>
        </w:rPr>
        <w:t>а основании доверенности</w:t>
      </w:r>
      <w:r w:rsidR="00904BFB" w:rsidRPr="004E1B6B">
        <w:rPr>
          <w:sz w:val="22"/>
          <w:szCs w:val="22"/>
        </w:rPr>
        <w:t xml:space="preserve"> № 239-2016 </w:t>
      </w:r>
      <w:r w:rsidR="00B91098" w:rsidRPr="004E1B6B">
        <w:rPr>
          <w:sz w:val="22"/>
          <w:szCs w:val="22"/>
        </w:rPr>
        <w:t>от 01.01.</w:t>
      </w:r>
      <w:r w:rsidR="00BE74C4" w:rsidRPr="004E1B6B">
        <w:rPr>
          <w:sz w:val="22"/>
          <w:szCs w:val="22"/>
        </w:rPr>
        <w:t>201</w:t>
      </w:r>
      <w:r w:rsidR="00904BFB" w:rsidRPr="004E1B6B">
        <w:rPr>
          <w:sz w:val="22"/>
          <w:szCs w:val="22"/>
        </w:rPr>
        <w:t>6</w:t>
      </w:r>
      <w:r w:rsidR="00B91098" w:rsidRPr="004E1B6B">
        <w:rPr>
          <w:sz w:val="22"/>
          <w:szCs w:val="22"/>
        </w:rPr>
        <w:t>г.,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 xml:space="preserve">и </w:t>
      </w:r>
      <w:r w:rsidR="00904BFB" w:rsidRPr="004E1B6B">
        <w:rPr>
          <w:color w:val="000000"/>
          <w:sz w:val="22"/>
          <w:szCs w:val="22"/>
        </w:rPr>
        <w:t>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0427E5" w:rsidRPr="004E1B6B" w:rsidRDefault="000427E5" w:rsidP="000427E5">
      <w:pPr>
        <w:shd w:val="clear" w:color="auto" w:fill="FFFFFF"/>
        <w:ind w:left="-567"/>
        <w:jc w:val="both"/>
        <w:rPr>
          <w:sz w:val="22"/>
          <w:szCs w:val="22"/>
        </w:rPr>
      </w:pPr>
    </w:p>
    <w:p w:rsidR="000427E5" w:rsidRPr="004E1B6B" w:rsidRDefault="000427E5" w:rsidP="00B04DEF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0427E5" w:rsidRPr="004E1B6B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</w:t>
      </w:r>
      <w:r w:rsidR="00DD3BA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-</w:t>
      </w:r>
      <w:r w:rsidR="00DD3BA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0427E5" w:rsidRPr="004E1B6B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0427E5" w:rsidRPr="004E1B6B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0427E5" w:rsidRPr="004E1B6B" w:rsidRDefault="000427E5" w:rsidP="00846B4D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0427E5" w:rsidRPr="004E1B6B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E1B6B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Акт приема-передачи подписывается Сторонами не позднее 14 календарных дней с момента поступления денежных средств за реализуем</w:t>
      </w:r>
      <w:r w:rsidR="001037E6" w:rsidRPr="004E1B6B">
        <w:rPr>
          <w:color w:val="000000"/>
          <w:sz w:val="22"/>
          <w:szCs w:val="22"/>
        </w:rPr>
        <w:t>ый</w:t>
      </w:r>
      <w:r w:rsidRPr="004E1B6B">
        <w:rPr>
          <w:color w:val="000000"/>
          <w:sz w:val="22"/>
          <w:szCs w:val="22"/>
        </w:rPr>
        <w:t xml:space="preserve"> </w:t>
      </w:r>
      <w:r w:rsidR="001037E6" w:rsidRPr="004E1B6B">
        <w:rPr>
          <w:color w:val="000000"/>
          <w:sz w:val="22"/>
          <w:szCs w:val="22"/>
        </w:rPr>
        <w:t>Товар</w:t>
      </w:r>
      <w:r w:rsidRPr="004E1B6B">
        <w:rPr>
          <w:color w:val="000000"/>
          <w:sz w:val="22"/>
          <w:szCs w:val="22"/>
        </w:rPr>
        <w:t xml:space="preserve"> в кассу или на расчётный счет ОАО «ТГК-1».</w:t>
      </w:r>
    </w:p>
    <w:p w:rsidR="000427E5" w:rsidRPr="004E1B6B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0427E5" w:rsidRPr="004E1B6B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 w:rsidRPr="004E1B6B">
        <w:rPr>
          <w:sz w:val="22"/>
          <w:szCs w:val="22"/>
        </w:rPr>
        <w:t>А</w:t>
      </w:r>
      <w:r w:rsidRPr="004E1B6B">
        <w:rPr>
          <w:sz w:val="22"/>
          <w:szCs w:val="22"/>
        </w:rPr>
        <w:t>кте приема-передачи.</w:t>
      </w:r>
    </w:p>
    <w:p w:rsidR="000427E5" w:rsidRPr="004E1B6B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Продавец считается выполнившим свои обязательства, в части сроков поставки, после передачи Товара </w:t>
      </w:r>
      <w:r w:rsidR="00326FDE" w:rsidRPr="004E1B6B">
        <w:rPr>
          <w:sz w:val="22"/>
          <w:szCs w:val="22"/>
        </w:rPr>
        <w:t>по Акту приема-передачи</w:t>
      </w:r>
      <w:r w:rsidRPr="004E1B6B">
        <w:rPr>
          <w:sz w:val="22"/>
          <w:szCs w:val="22"/>
        </w:rPr>
        <w:t xml:space="preserve"> Покупателю.</w:t>
      </w:r>
    </w:p>
    <w:p w:rsidR="000427E5" w:rsidRPr="004E1B6B" w:rsidRDefault="000427E5" w:rsidP="000427E5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0427E5" w:rsidRPr="004E1B6B" w:rsidRDefault="000427E5" w:rsidP="00A35056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0427E5" w:rsidRPr="004E1B6B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Стоимость Товара составляет:</w:t>
      </w:r>
      <w:r w:rsidR="00736C80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</w:t>
      </w:r>
      <w:r w:rsidRPr="004E1B6B">
        <w:rPr>
          <w:sz w:val="22"/>
          <w:szCs w:val="22"/>
        </w:rPr>
        <w:t xml:space="preserve"> </w:t>
      </w:r>
      <w:proofErr w:type="gramStart"/>
      <w:r w:rsidRPr="004E1B6B">
        <w:rPr>
          <w:sz w:val="22"/>
          <w:szCs w:val="22"/>
        </w:rPr>
        <w:t>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</w:t>
      </w:r>
      <w:proofErr w:type="gramEnd"/>
      <w:r w:rsidR="00904BFB" w:rsidRPr="004E1B6B">
        <w:rPr>
          <w:sz w:val="22"/>
          <w:szCs w:val="22"/>
        </w:rPr>
        <w:t>_____________________________ ____________________________________________________</w:t>
      </w:r>
      <w:r w:rsidR="00736C80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) </w:t>
      </w:r>
      <w:r w:rsidR="00736C80" w:rsidRPr="004E1B6B">
        <w:rPr>
          <w:sz w:val="22"/>
          <w:szCs w:val="22"/>
        </w:rPr>
        <w:t>рублей</w:t>
      </w:r>
      <w:r w:rsidR="005667B0" w:rsidRPr="004E1B6B">
        <w:rPr>
          <w:sz w:val="22"/>
          <w:szCs w:val="22"/>
        </w:rPr>
        <w:t>, в т. ч.  НДС 18%</w:t>
      </w:r>
      <w:r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</w:t>
      </w:r>
      <w:r w:rsidR="004E1B6B">
        <w:rPr>
          <w:sz w:val="22"/>
          <w:szCs w:val="22"/>
        </w:rPr>
        <w:t>________</w:t>
      </w:r>
      <w:r w:rsidR="00904BFB" w:rsidRPr="004E1B6B">
        <w:rPr>
          <w:sz w:val="22"/>
          <w:szCs w:val="22"/>
        </w:rPr>
        <w:t>__</w:t>
      </w:r>
      <w:r w:rsidR="008977C8" w:rsidRPr="004E1B6B">
        <w:rPr>
          <w:sz w:val="22"/>
          <w:szCs w:val="22"/>
        </w:rPr>
        <w:t xml:space="preserve"> </w:t>
      </w:r>
      <w:proofErr w:type="gramStart"/>
      <w:r w:rsidRPr="004E1B6B">
        <w:rPr>
          <w:sz w:val="22"/>
          <w:szCs w:val="22"/>
        </w:rPr>
        <w:t>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</w:t>
      </w:r>
      <w:proofErr w:type="gramEnd"/>
      <w:r w:rsidR="00904BFB" w:rsidRPr="004E1B6B">
        <w:rPr>
          <w:sz w:val="22"/>
          <w:szCs w:val="22"/>
        </w:rPr>
        <w:t>_________________________________________________________</w:t>
      </w:r>
      <w:r w:rsidR="00B42FCB" w:rsidRPr="004E1B6B">
        <w:rPr>
          <w:sz w:val="22"/>
          <w:szCs w:val="22"/>
        </w:rPr>
        <w:t xml:space="preserve"> )</w:t>
      </w:r>
      <w:r w:rsidR="00904BFB" w:rsidRPr="004E1B6B">
        <w:rPr>
          <w:sz w:val="22"/>
          <w:szCs w:val="22"/>
        </w:rPr>
        <w:t xml:space="preserve"> рублей ______</w:t>
      </w:r>
      <w:r w:rsidR="00736C80" w:rsidRPr="004E1B6B">
        <w:rPr>
          <w:sz w:val="22"/>
          <w:szCs w:val="22"/>
        </w:rPr>
        <w:t xml:space="preserve"> копе</w:t>
      </w:r>
      <w:r w:rsidR="008F6F95" w:rsidRPr="004E1B6B">
        <w:rPr>
          <w:sz w:val="22"/>
          <w:szCs w:val="22"/>
        </w:rPr>
        <w:t>ек</w:t>
      </w:r>
      <w:r w:rsidRPr="004E1B6B">
        <w:rPr>
          <w:sz w:val="22"/>
          <w:szCs w:val="22"/>
        </w:rPr>
        <w:t>.</w:t>
      </w:r>
    </w:p>
    <w:p w:rsidR="0028465E" w:rsidRPr="004E1B6B" w:rsidRDefault="000427E5" w:rsidP="0028465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28465E" w:rsidRPr="004E1B6B" w:rsidRDefault="000427E5" w:rsidP="0028465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28465E" w:rsidRPr="004E1B6B" w:rsidRDefault="00217084" w:rsidP="0028465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</w:t>
      </w:r>
      <w:r w:rsidR="000427E5" w:rsidRPr="004E1B6B">
        <w:rPr>
          <w:sz w:val="22"/>
          <w:szCs w:val="22"/>
        </w:rPr>
        <w:t xml:space="preserve"> в течение 5 (пяти) календарных дней с даты </w:t>
      </w:r>
      <w:r w:rsidR="00736C80" w:rsidRPr="004E1B6B">
        <w:rPr>
          <w:sz w:val="22"/>
          <w:szCs w:val="22"/>
        </w:rPr>
        <w:t>п</w:t>
      </w:r>
      <w:r w:rsidR="000427E5" w:rsidRPr="004E1B6B">
        <w:rPr>
          <w:sz w:val="22"/>
          <w:szCs w:val="22"/>
        </w:rPr>
        <w:t>одписания Договора.</w:t>
      </w:r>
    </w:p>
    <w:p w:rsidR="000427E5" w:rsidRPr="0054631B" w:rsidRDefault="000427E5" w:rsidP="0028465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</w:t>
      </w:r>
      <w:r w:rsidR="00465F18" w:rsidRPr="004E1B6B">
        <w:rPr>
          <w:sz w:val="22"/>
          <w:szCs w:val="22"/>
        </w:rPr>
        <w:t xml:space="preserve">в </w:t>
      </w:r>
      <w:r w:rsidR="00210AFB"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>расчетный счет П</w:t>
      </w:r>
      <w:r w:rsidR="00465F18" w:rsidRPr="0054631B">
        <w:rPr>
          <w:sz w:val="22"/>
          <w:szCs w:val="22"/>
        </w:rPr>
        <w:t>родавца</w:t>
      </w:r>
      <w:r w:rsidRPr="0054631B">
        <w:rPr>
          <w:sz w:val="22"/>
          <w:szCs w:val="22"/>
        </w:rPr>
        <w:t xml:space="preserve">, указанный в разделе </w:t>
      </w:r>
      <w:r w:rsidR="00210AFB" w:rsidRPr="0054631B">
        <w:rPr>
          <w:sz w:val="22"/>
          <w:szCs w:val="22"/>
        </w:rPr>
        <w:t>10</w:t>
      </w:r>
      <w:r w:rsidRPr="0054631B">
        <w:rPr>
          <w:sz w:val="22"/>
          <w:szCs w:val="22"/>
        </w:rPr>
        <w:t xml:space="preserve">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0427E5" w:rsidRPr="0054631B" w:rsidRDefault="000427E5" w:rsidP="000427E5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>3.</w:t>
      </w:r>
      <w:r w:rsidR="0028465E" w:rsidRPr="0054631B">
        <w:rPr>
          <w:sz w:val="22"/>
          <w:szCs w:val="22"/>
        </w:rPr>
        <w:t>6</w:t>
      </w:r>
      <w:r w:rsidR="00DC0B84" w:rsidRPr="0054631B">
        <w:rPr>
          <w:sz w:val="22"/>
          <w:szCs w:val="22"/>
        </w:rPr>
        <w:t>.</w:t>
      </w:r>
      <w:r w:rsidRPr="0054631B">
        <w:rPr>
          <w:sz w:val="22"/>
          <w:szCs w:val="22"/>
        </w:rPr>
        <w:t xml:space="preserve">  Все расчетно-платежные документы по Договору должны содержать ссылку на его регистрационный номер, присвоенный П</w:t>
      </w:r>
      <w:r w:rsidR="002A408D" w:rsidRPr="0054631B">
        <w:rPr>
          <w:sz w:val="22"/>
          <w:szCs w:val="22"/>
        </w:rPr>
        <w:t>родавцом</w:t>
      </w:r>
      <w:r w:rsidRPr="0054631B">
        <w:rPr>
          <w:sz w:val="22"/>
          <w:szCs w:val="22"/>
        </w:rPr>
        <w:t xml:space="preserve">, и дату его заключения. </w:t>
      </w:r>
    </w:p>
    <w:p w:rsidR="00B561C5" w:rsidRPr="0054631B" w:rsidRDefault="00B561C5" w:rsidP="000427E5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>3.7. 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0427E5" w:rsidRPr="004E1B6B" w:rsidRDefault="000427E5" w:rsidP="000427E5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0427E5" w:rsidRPr="004E1B6B" w:rsidRDefault="000427E5" w:rsidP="003C5F9C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0427E5" w:rsidRPr="004E1B6B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Передаваемый Товар является </w:t>
      </w:r>
      <w:r w:rsidR="00217084" w:rsidRPr="004E1B6B">
        <w:rPr>
          <w:sz w:val="22"/>
          <w:szCs w:val="22"/>
        </w:rPr>
        <w:t>бывшим в употреблении</w:t>
      </w:r>
      <w:r w:rsidR="00A01ADE" w:rsidRPr="004E1B6B">
        <w:rPr>
          <w:sz w:val="22"/>
          <w:szCs w:val="22"/>
        </w:rPr>
        <w:t>,</w:t>
      </w:r>
      <w:r w:rsidR="00217084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и качество Товара может не соответствовать техническим условиям (ТУ) на данный</w:t>
      </w:r>
      <w:r w:rsidR="00217084" w:rsidRPr="004E1B6B">
        <w:rPr>
          <w:sz w:val="22"/>
          <w:szCs w:val="22"/>
        </w:rPr>
        <w:t xml:space="preserve"> вид Товара, а также не иметь</w:t>
      </w:r>
      <w:r w:rsidRPr="004E1B6B">
        <w:rPr>
          <w:sz w:val="22"/>
          <w:szCs w:val="22"/>
        </w:rPr>
        <w:t xml:space="preserve"> руководство и (или) паспорт по эксплуатации.</w:t>
      </w:r>
    </w:p>
    <w:p w:rsidR="000427E5" w:rsidRPr="004E1B6B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E1B6B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0427E5" w:rsidRPr="004E1B6B" w:rsidRDefault="000427E5" w:rsidP="000427E5">
      <w:pPr>
        <w:shd w:val="clear" w:color="auto" w:fill="FFFFFF"/>
        <w:ind w:left="-567"/>
        <w:rPr>
          <w:sz w:val="22"/>
          <w:szCs w:val="22"/>
        </w:rPr>
      </w:pPr>
    </w:p>
    <w:p w:rsidR="000427E5" w:rsidRPr="004E1B6B" w:rsidRDefault="0028465E" w:rsidP="004E1B6B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5.   </w:t>
      </w:r>
      <w:r w:rsidR="000427E5" w:rsidRPr="004E1B6B">
        <w:rPr>
          <w:color w:val="000000"/>
          <w:sz w:val="22"/>
          <w:szCs w:val="22"/>
        </w:rPr>
        <w:t>СРОК ДЕЙСТВИЯ ДОГОВОРА</w:t>
      </w:r>
    </w:p>
    <w:p w:rsidR="000427E5" w:rsidRPr="004E1B6B" w:rsidRDefault="0028465E" w:rsidP="0028465E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5.1. </w:t>
      </w:r>
      <w:r w:rsidR="000427E5" w:rsidRPr="004E1B6B">
        <w:rPr>
          <w:color w:val="000000"/>
          <w:sz w:val="22"/>
          <w:szCs w:val="22"/>
        </w:rPr>
        <w:t>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0427E5" w:rsidRPr="004E1B6B" w:rsidRDefault="0028465E" w:rsidP="0028465E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5.2. </w:t>
      </w:r>
      <w:r w:rsidR="000427E5" w:rsidRPr="004E1B6B">
        <w:rPr>
          <w:sz w:val="22"/>
          <w:szCs w:val="22"/>
        </w:rPr>
        <w:t>П</w:t>
      </w:r>
      <w:r w:rsidR="002A408D" w:rsidRPr="004E1B6B">
        <w:rPr>
          <w:sz w:val="22"/>
          <w:szCs w:val="22"/>
        </w:rPr>
        <w:t>родавец</w:t>
      </w:r>
      <w:r w:rsidR="000427E5" w:rsidRPr="004E1B6B">
        <w:rPr>
          <w:sz w:val="22"/>
          <w:szCs w:val="22"/>
        </w:rPr>
        <w:t xml:space="preserve"> имеет право в одностороннем порядке отказаться от исполнения Договора, в случае если Покупатель нарушил срок оплаты Товара</w:t>
      </w:r>
      <w:r w:rsidR="005667B0" w:rsidRPr="004E1B6B">
        <w:rPr>
          <w:sz w:val="22"/>
          <w:szCs w:val="22"/>
        </w:rPr>
        <w:t xml:space="preserve"> </w:t>
      </w:r>
      <w:r w:rsidR="000427E5" w:rsidRPr="004E1B6B">
        <w:rPr>
          <w:sz w:val="22"/>
          <w:szCs w:val="22"/>
        </w:rPr>
        <w:t>на срок, превышающий 3 (три) календарных дня.</w:t>
      </w:r>
    </w:p>
    <w:p w:rsidR="000427E5" w:rsidRPr="004E1B6B" w:rsidRDefault="00250022" w:rsidP="00250022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lastRenderedPageBreak/>
        <w:t xml:space="preserve">5.3. </w:t>
      </w:r>
      <w:r w:rsidR="000427E5" w:rsidRPr="004E1B6B">
        <w:rPr>
          <w:sz w:val="22"/>
          <w:szCs w:val="22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54631B" w:rsidRPr="004E1B6B" w:rsidRDefault="00250022" w:rsidP="0054631B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</w:t>
      </w:r>
      <w:r w:rsidR="000427E5" w:rsidRPr="004E1B6B">
        <w:rPr>
          <w:sz w:val="22"/>
          <w:szCs w:val="22"/>
        </w:rPr>
        <w:t xml:space="preserve"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 w:rsidR="0054631B">
        <w:rPr>
          <w:color w:val="000000"/>
          <w:sz w:val="22"/>
          <w:szCs w:val="22"/>
        </w:rPr>
        <w:t>Санкт-Петербурга и Ленинградской области.</w:t>
      </w:r>
    </w:p>
    <w:p w:rsidR="000427E5" w:rsidRPr="004E1B6B" w:rsidRDefault="000427E5" w:rsidP="0054631B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0427E5" w:rsidRPr="004E1B6B" w:rsidRDefault="00250022" w:rsidP="000427E5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6.   </w:t>
      </w:r>
      <w:r w:rsidR="000427E5" w:rsidRPr="004E1B6B">
        <w:rPr>
          <w:sz w:val="22"/>
          <w:szCs w:val="22"/>
        </w:rPr>
        <w:t>ОТВЕТСТВЕННОСТЬ СТОРОН</w:t>
      </w:r>
    </w:p>
    <w:p w:rsidR="000427E5" w:rsidRPr="004E1B6B" w:rsidRDefault="0092447D" w:rsidP="0092447D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6.1. </w:t>
      </w:r>
      <w:r w:rsidR="000427E5" w:rsidRPr="004E1B6B">
        <w:rPr>
          <w:sz w:val="22"/>
          <w:szCs w:val="22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Pr="004E1B6B" w:rsidRDefault="0092447D" w:rsidP="0092447D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6.2. </w:t>
      </w:r>
      <w:r w:rsidR="000427E5" w:rsidRPr="004E1B6B">
        <w:rPr>
          <w:sz w:val="22"/>
          <w:szCs w:val="22"/>
        </w:rPr>
        <w:t>В случае неисполнения или ненадлежащего исполнения Покупателем обязательств по оплате поставленного</w:t>
      </w:r>
      <w:r w:rsidR="0054631B">
        <w:rPr>
          <w:sz w:val="22"/>
          <w:szCs w:val="22"/>
        </w:rPr>
        <w:t xml:space="preserve"> АТС</w:t>
      </w:r>
      <w:r w:rsidR="000427E5" w:rsidRPr="00E7013F">
        <w:rPr>
          <w:color w:val="FF0000"/>
          <w:sz w:val="22"/>
          <w:szCs w:val="22"/>
        </w:rPr>
        <w:t xml:space="preserve"> </w:t>
      </w:r>
      <w:r w:rsidR="000427E5"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Pr="004E1B6B" w:rsidRDefault="0092447D" w:rsidP="0092447D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6.3. </w:t>
      </w:r>
      <w:r w:rsidR="000427E5" w:rsidRPr="004E1B6B">
        <w:rPr>
          <w:sz w:val="22"/>
          <w:szCs w:val="22"/>
        </w:rPr>
        <w:t>Пострадавшая сторона вправе в одностороннем порядке (простым письменным</w:t>
      </w:r>
      <w:r w:rsidR="000427E5"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</w:t>
      </w:r>
      <w:r w:rsidR="009D1968" w:rsidRPr="004E1B6B">
        <w:rPr>
          <w:sz w:val="22"/>
          <w:szCs w:val="22"/>
        </w:rPr>
        <w:t xml:space="preserve"> </w:t>
      </w:r>
      <w:r w:rsidR="000427E5" w:rsidRPr="004E1B6B">
        <w:rPr>
          <w:sz w:val="22"/>
          <w:szCs w:val="22"/>
        </w:rPr>
        <w:t xml:space="preserve">актом, вступившим в законную силу, размер штрафных санкций будет уменьшен, то Стороны </w:t>
      </w:r>
      <w:r w:rsidR="009D1968" w:rsidRPr="004E1B6B">
        <w:rPr>
          <w:sz w:val="22"/>
          <w:szCs w:val="22"/>
        </w:rPr>
        <w:t>обязаны</w:t>
      </w:r>
      <w:r w:rsidR="000427E5" w:rsidRPr="004E1B6B">
        <w:rPr>
          <w:sz w:val="22"/>
          <w:szCs w:val="22"/>
        </w:rPr>
        <w:t xml:space="preserve"> внести соответствующие изменения в расчеты с даты вступления судебного акта в законную силу.</w:t>
      </w:r>
    </w:p>
    <w:p w:rsidR="00CE2585" w:rsidRPr="004E1B6B" w:rsidRDefault="00CE2585" w:rsidP="0092447D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0427E5" w:rsidRPr="004E1B6B" w:rsidRDefault="00CE2585" w:rsidP="004E1B6B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</w:r>
      <w:r w:rsidR="000427E5" w:rsidRPr="004E1B6B">
        <w:rPr>
          <w:sz w:val="22"/>
          <w:szCs w:val="22"/>
        </w:rPr>
        <w:t>РАЗРЕШЕНИЕ СПОРОВ</w:t>
      </w:r>
    </w:p>
    <w:p w:rsidR="000427E5" w:rsidRPr="004E1B6B" w:rsidRDefault="00CE2585" w:rsidP="00CE2585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</w:t>
      </w:r>
      <w:r w:rsidR="000427E5" w:rsidRPr="004E1B6B">
        <w:rPr>
          <w:color w:val="000000"/>
          <w:sz w:val="22"/>
          <w:szCs w:val="22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54631B">
        <w:rPr>
          <w:color w:val="000000"/>
          <w:sz w:val="22"/>
          <w:szCs w:val="22"/>
        </w:rPr>
        <w:t>Санкт-Петербурга и Ленинградской области.</w:t>
      </w:r>
    </w:p>
    <w:p w:rsidR="00C1490C" w:rsidRPr="004E1B6B" w:rsidRDefault="00CE2585" w:rsidP="00CE2585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7.2. </w:t>
      </w:r>
      <w:r w:rsidR="000427E5" w:rsidRPr="004E1B6B">
        <w:rPr>
          <w:color w:val="000000"/>
          <w:sz w:val="22"/>
          <w:szCs w:val="22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Pr="004E1B6B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0427E5" w:rsidRPr="004E1B6B" w:rsidRDefault="00CE2585" w:rsidP="000427E5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</w:r>
      <w:r w:rsidR="000427E5" w:rsidRPr="004E1B6B">
        <w:rPr>
          <w:color w:val="000000"/>
          <w:sz w:val="22"/>
          <w:szCs w:val="22"/>
        </w:rPr>
        <w:t>ИЗМЕНЕНИЕ УСЛОВИЙ ДОГОВОРА</w:t>
      </w:r>
    </w:p>
    <w:p w:rsidR="000427E5" w:rsidRPr="004E1B6B" w:rsidRDefault="00CE2585" w:rsidP="00CE2585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 xml:space="preserve">8.1. </w:t>
      </w:r>
      <w:r w:rsidR="000427E5" w:rsidRPr="004E1B6B">
        <w:rPr>
          <w:sz w:val="22"/>
          <w:szCs w:val="22"/>
        </w:rPr>
        <w:t>Условия исполнения Договора могут быть изменены по взаимному согласию сторон с обязательным со</w:t>
      </w:r>
      <w:r w:rsidR="00465F18" w:rsidRPr="004E1B6B">
        <w:rPr>
          <w:sz w:val="22"/>
          <w:szCs w:val="22"/>
        </w:rPr>
        <w:t>ставлением письменного документа</w:t>
      </w:r>
      <w:r w:rsidR="000427E5" w:rsidRPr="004E1B6B">
        <w:rPr>
          <w:sz w:val="22"/>
          <w:szCs w:val="22"/>
        </w:rPr>
        <w:t>.</w:t>
      </w:r>
    </w:p>
    <w:p w:rsidR="000427E5" w:rsidRPr="004E1B6B" w:rsidRDefault="00CE2585" w:rsidP="00CE2585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 xml:space="preserve">8.2. </w:t>
      </w:r>
      <w:r w:rsidR="000427E5" w:rsidRPr="004E1B6B">
        <w:rPr>
          <w:sz w:val="22"/>
          <w:szCs w:val="22"/>
        </w:rPr>
        <w:t>Ни одна сторона не вправе передавать свои права и обязанности по Договор</w:t>
      </w:r>
      <w:r w:rsidR="00465F18" w:rsidRPr="004E1B6B">
        <w:rPr>
          <w:sz w:val="22"/>
          <w:szCs w:val="22"/>
        </w:rPr>
        <w:t>у</w:t>
      </w:r>
      <w:r w:rsidR="000427E5" w:rsidRPr="004E1B6B">
        <w:rPr>
          <w:sz w:val="22"/>
          <w:szCs w:val="22"/>
        </w:rPr>
        <w:t xml:space="preserve"> третьей стороне без письменного согласия другой стороны.</w:t>
      </w:r>
    </w:p>
    <w:p w:rsidR="00465F18" w:rsidRPr="004E1B6B" w:rsidRDefault="00465F18" w:rsidP="000427E5">
      <w:pPr>
        <w:pStyle w:val="a5"/>
        <w:ind w:left="-567"/>
        <w:rPr>
          <w:sz w:val="22"/>
          <w:szCs w:val="22"/>
        </w:rPr>
      </w:pPr>
    </w:p>
    <w:p w:rsidR="000427E5" w:rsidRPr="004E1B6B" w:rsidRDefault="00CE2585" w:rsidP="004E1B6B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</w:r>
      <w:r w:rsidR="000427E5" w:rsidRPr="004E1B6B">
        <w:rPr>
          <w:color w:val="000000"/>
          <w:sz w:val="22"/>
          <w:szCs w:val="22"/>
        </w:rPr>
        <w:t>ПРОЧИЕ УСЛОВИЯ</w:t>
      </w:r>
    </w:p>
    <w:p w:rsidR="000427E5" w:rsidRPr="004E1B6B" w:rsidRDefault="00CE2585" w:rsidP="00CE258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9.1. </w:t>
      </w:r>
      <w:r w:rsidR="000427E5" w:rsidRPr="004E1B6B">
        <w:rPr>
          <w:sz w:val="22"/>
          <w:szCs w:val="22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</w:t>
      </w:r>
      <w:r w:rsidR="007C1124" w:rsidRPr="004E1B6B">
        <w:rPr>
          <w:sz w:val="22"/>
          <w:szCs w:val="22"/>
        </w:rPr>
        <w:t xml:space="preserve"> </w:t>
      </w:r>
      <w:r w:rsidR="000427E5" w:rsidRPr="004E1B6B">
        <w:rPr>
          <w:sz w:val="22"/>
          <w:szCs w:val="22"/>
        </w:rPr>
        <w:t>подлинными экземплярами документов на бумажных носителях.</w:t>
      </w:r>
    </w:p>
    <w:p w:rsidR="000427E5" w:rsidRPr="004E1B6B" w:rsidRDefault="00CE2585" w:rsidP="00CE258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9.2. </w:t>
      </w:r>
      <w:r w:rsidR="000427E5" w:rsidRPr="004E1B6B">
        <w:rPr>
          <w:sz w:val="22"/>
          <w:szCs w:val="22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4E1B6B" w:rsidRDefault="00CE2585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9.3. </w:t>
      </w:r>
      <w:r w:rsidR="000427E5" w:rsidRPr="004E1B6B">
        <w:rPr>
          <w:sz w:val="22"/>
          <w:szCs w:val="22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4E1B6B" w:rsidRDefault="002A408D" w:rsidP="000427E5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</w:r>
      <w:r w:rsidR="000427E5" w:rsidRPr="004E1B6B">
        <w:rPr>
          <w:sz w:val="22"/>
          <w:szCs w:val="22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4E1B6B" w:rsidRDefault="00CE2585" w:rsidP="00CE2585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9.4. </w:t>
      </w:r>
      <w:r w:rsidR="000427E5" w:rsidRPr="004E1B6B">
        <w:rPr>
          <w:sz w:val="22"/>
          <w:szCs w:val="22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4E1B6B" w:rsidRDefault="00CE2585" w:rsidP="00CE2585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</w:t>
      </w:r>
      <w:r w:rsidR="000427E5" w:rsidRPr="004E1B6B">
        <w:rPr>
          <w:sz w:val="22"/>
          <w:szCs w:val="22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4E1B6B" w:rsidRDefault="00CE2585" w:rsidP="00CE2585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lastRenderedPageBreak/>
        <w:t xml:space="preserve">9.6. </w:t>
      </w:r>
      <w:r w:rsidR="000427E5" w:rsidRPr="004E1B6B">
        <w:rPr>
          <w:sz w:val="22"/>
          <w:szCs w:val="22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Default="00CE2585" w:rsidP="00CE258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9.7. </w:t>
      </w:r>
      <w:r w:rsidR="000427E5" w:rsidRPr="004E1B6B">
        <w:rPr>
          <w:sz w:val="22"/>
          <w:szCs w:val="22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210AFB" w:rsidRDefault="00210AFB" w:rsidP="00CE258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ОАО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</w:t>
      </w:r>
      <w:r w:rsidR="00B561C5">
        <w:rPr>
          <w:sz w:val="22"/>
          <w:szCs w:val="22"/>
        </w:rPr>
        <w:t>дней после таких изменений с подтверждением соответствующими документами.</w:t>
      </w:r>
    </w:p>
    <w:p w:rsidR="00E7013F" w:rsidRPr="00B561C5" w:rsidRDefault="00E7013F" w:rsidP="00CE258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ОАО «ТГК-1» вправе в одностороннем порядке отказаться от исполнения договора в случае </w:t>
      </w:r>
      <w:r w:rsidR="0054631B">
        <w:rPr>
          <w:sz w:val="22"/>
          <w:szCs w:val="22"/>
        </w:rPr>
        <w:t>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даты, указанной в таком уведомлении.</w:t>
      </w:r>
    </w:p>
    <w:p w:rsidR="00AD6891" w:rsidRPr="004E1B6B" w:rsidRDefault="00CE2585" w:rsidP="001037E6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 w:rsidR="00E7013F"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 xml:space="preserve">. </w:t>
      </w:r>
      <w:r w:rsidR="00AD6891" w:rsidRPr="004E1B6B">
        <w:rPr>
          <w:color w:val="000000"/>
          <w:sz w:val="22"/>
          <w:szCs w:val="22"/>
        </w:rPr>
        <w:t>Договор составлен в двух подлинных экземплярах по одному для каждой из сторон.</w:t>
      </w:r>
    </w:p>
    <w:p w:rsidR="00AD6891" w:rsidRPr="004E1B6B" w:rsidRDefault="00CE2585" w:rsidP="00CE2585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="00E7013F"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 xml:space="preserve">. </w:t>
      </w:r>
      <w:r w:rsidR="00AD6891" w:rsidRPr="004E1B6B">
        <w:rPr>
          <w:color w:val="000000"/>
          <w:sz w:val="22"/>
          <w:szCs w:val="22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Pr="004E1B6B" w:rsidRDefault="00AD6891" w:rsidP="004E1B6B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BD1722" w:rsidRPr="004E1B6B" w:rsidRDefault="00CE2585" w:rsidP="004E1B6B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    </w:t>
      </w:r>
      <w:r w:rsidR="00AD6891" w:rsidRPr="004E1B6B">
        <w:rPr>
          <w:color w:val="000000"/>
          <w:sz w:val="22"/>
          <w:szCs w:val="22"/>
        </w:rPr>
        <w:t>АДРЕСА, БАНКОВСКИЕ РЕКВИЗИТЫ, ПОДПИСИ СТОРОН</w:t>
      </w:r>
    </w:p>
    <w:p w:rsidR="00AD6891" w:rsidRPr="004E1B6B" w:rsidRDefault="00CE2585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</w:t>
      </w:r>
      <w:r w:rsidR="00AD6891" w:rsidRPr="004E1B6B">
        <w:rPr>
          <w:sz w:val="22"/>
          <w:szCs w:val="22"/>
        </w:rPr>
        <w:t>.</w:t>
      </w:r>
      <w:r w:rsidR="00BD1722" w:rsidRPr="004E1B6B">
        <w:rPr>
          <w:sz w:val="22"/>
          <w:szCs w:val="22"/>
        </w:rPr>
        <w:t>1</w:t>
      </w:r>
      <w:r w:rsidR="00AD6891" w:rsidRPr="004E1B6B">
        <w:rPr>
          <w:sz w:val="22"/>
          <w:szCs w:val="22"/>
        </w:rPr>
        <w:t xml:space="preserve">. </w:t>
      </w:r>
      <w:r w:rsidR="00AD6891" w:rsidRPr="004E1B6B">
        <w:rPr>
          <w:b/>
          <w:sz w:val="22"/>
          <w:szCs w:val="22"/>
        </w:rPr>
        <w:t>П</w:t>
      </w:r>
      <w:r w:rsidR="005E2A2C" w:rsidRPr="004E1B6B">
        <w:rPr>
          <w:b/>
          <w:sz w:val="22"/>
          <w:szCs w:val="22"/>
        </w:rPr>
        <w:t>родавец</w:t>
      </w:r>
      <w:r w:rsidR="00AD6891" w:rsidRPr="004E1B6B">
        <w:rPr>
          <w:b/>
          <w:sz w:val="22"/>
          <w:szCs w:val="22"/>
        </w:rPr>
        <w:t>:</w:t>
      </w:r>
    </w:p>
    <w:p w:rsidR="00034F9A" w:rsidRPr="004E1B6B" w:rsidRDefault="00034F9A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ОАО «Территориальная генерирующая компания № 1» (ОАО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р/с 40702810709000000058 в ОАО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>Грузоотправитель: филиал «Карельский» ОАО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88572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273F1A" w:rsidRPr="004E1B6B" w:rsidRDefault="00273F1A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04BFB" w:rsidRPr="004E1B6B" w:rsidRDefault="00904BFB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04BFB" w:rsidRDefault="00904BFB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4E1B6B" w:rsidRDefault="004E1B6B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4E1B6B" w:rsidRDefault="004E1B6B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4E1B6B" w:rsidRDefault="004E1B6B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4E1B6B" w:rsidRDefault="004E1B6B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4E1B6B" w:rsidRPr="004E1B6B" w:rsidRDefault="004E1B6B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04BFB" w:rsidRPr="004E1B6B" w:rsidRDefault="00904BFB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04BFB" w:rsidRPr="004E1B6B" w:rsidRDefault="00904BFB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AD6891" w:rsidRPr="004E1B6B" w:rsidRDefault="00CE2585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10.3. </w:t>
      </w:r>
      <w:r w:rsidR="00AD6891" w:rsidRPr="004E1B6B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CE2585" w:rsidRPr="004E1B6B" w:rsidRDefault="00CE2585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bookmarkStart w:id="0" w:name="_GoBack"/>
      <w:bookmarkEnd w:id="0"/>
    </w:p>
    <w:p w:rsidR="00CE2585" w:rsidRPr="004E1B6B" w:rsidRDefault="00CE2585" w:rsidP="00CE2585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AD6891" w:rsidRPr="004E1B6B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AD6891" w:rsidRPr="004E1B6B" w:rsidRDefault="00CE2585" w:rsidP="00CE2585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</w:r>
      <w:r w:rsidR="00AD6891" w:rsidRPr="004E1B6B">
        <w:rPr>
          <w:sz w:val="22"/>
          <w:szCs w:val="22"/>
        </w:rPr>
        <w:t>ПОДПИСИ И ПЕЧАТИ СТОРОН</w:t>
      </w:r>
    </w:p>
    <w:p w:rsidR="00CE2585" w:rsidRPr="004E1B6B" w:rsidRDefault="00CE2585" w:rsidP="00CE2585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AD6891" w:rsidRPr="004E1B6B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2"/>
          <w:szCs w:val="22"/>
        </w:rPr>
      </w:pPr>
    </w:p>
    <w:p w:rsidR="00AD6891" w:rsidRPr="004E1B6B" w:rsidRDefault="00AD6891" w:rsidP="00AD689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AD6891" w:rsidRPr="004E1B6B" w:rsidTr="001E448C">
        <w:tc>
          <w:tcPr>
            <w:tcW w:w="4462" w:type="dxa"/>
            <w:shd w:val="clear" w:color="auto" w:fill="auto"/>
          </w:tcPr>
          <w:p w:rsidR="00AD6891" w:rsidRPr="004E1B6B" w:rsidRDefault="005E2A2C" w:rsidP="001E448C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</w:t>
            </w:r>
            <w:r w:rsidR="007A381E" w:rsidRPr="004E1B6B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18" w:type="dxa"/>
            <w:shd w:val="clear" w:color="auto" w:fill="auto"/>
          </w:tcPr>
          <w:p w:rsidR="00AD6891" w:rsidRPr="004E1B6B" w:rsidRDefault="00AD6891" w:rsidP="00AD689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AD6891" w:rsidRPr="004E1B6B" w:rsidRDefault="005E2A2C" w:rsidP="00AD689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="007A381E" w:rsidRPr="004E1B6B">
              <w:rPr>
                <w:sz w:val="22"/>
                <w:szCs w:val="22"/>
              </w:rPr>
              <w:t xml:space="preserve">               </w:t>
            </w:r>
            <w:r w:rsidRPr="004E1B6B">
              <w:rPr>
                <w:b/>
                <w:sz w:val="22"/>
                <w:szCs w:val="22"/>
              </w:rPr>
              <w:t>Покупатель</w:t>
            </w:r>
            <w:r w:rsidR="007A381E" w:rsidRPr="004E1B6B">
              <w:rPr>
                <w:b/>
                <w:sz w:val="22"/>
                <w:szCs w:val="22"/>
              </w:rPr>
              <w:t>:</w:t>
            </w:r>
            <w:r w:rsidR="007A381E"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7A381E" w:rsidRPr="004E1B6B" w:rsidRDefault="007A381E" w:rsidP="00AD689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Заместитель генерального директора -  </w:t>
      </w:r>
    </w:p>
    <w:p w:rsidR="007A381E" w:rsidRPr="004E1B6B" w:rsidRDefault="007A381E" w:rsidP="00AD689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7A381E" w:rsidRPr="004E1B6B" w:rsidRDefault="007A381E" w:rsidP="00AD689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ОАО «ТГК-1»</w:t>
      </w:r>
    </w:p>
    <w:p w:rsidR="007A381E" w:rsidRPr="004E1B6B" w:rsidRDefault="007A381E" w:rsidP="00AD689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AD6891" w:rsidRPr="004E1B6B" w:rsidRDefault="007A381E" w:rsidP="00AD689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</w:t>
      </w:r>
      <w:r w:rsidR="0076428B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 xml:space="preserve">___________________ </w:t>
      </w:r>
      <w:r w:rsidR="00904BFB" w:rsidRPr="004E1B6B">
        <w:rPr>
          <w:sz w:val="22"/>
          <w:szCs w:val="22"/>
        </w:rPr>
        <w:t xml:space="preserve">/ </w:t>
      </w:r>
      <w:r w:rsidRPr="004E1B6B">
        <w:rPr>
          <w:sz w:val="22"/>
          <w:szCs w:val="22"/>
        </w:rPr>
        <w:t xml:space="preserve">Белов В.В. </w:t>
      </w:r>
      <w:r w:rsidR="00904BFB" w:rsidRPr="004E1B6B">
        <w:rPr>
          <w:sz w:val="22"/>
          <w:szCs w:val="22"/>
        </w:rPr>
        <w:t>/</w:t>
      </w:r>
      <w:r w:rsidRPr="004E1B6B">
        <w:rPr>
          <w:sz w:val="22"/>
          <w:szCs w:val="22"/>
        </w:rPr>
        <w:t xml:space="preserve">                    ________________ </w:t>
      </w:r>
      <w:r w:rsidR="00904BFB" w:rsidRPr="004E1B6B">
        <w:rPr>
          <w:sz w:val="22"/>
          <w:szCs w:val="22"/>
        </w:rPr>
        <w:t>/ ____________________ /</w:t>
      </w:r>
    </w:p>
    <w:p w:rsidR="00704BF5" w:rsidRPr="004E1B6B" w:rsidRDefault="00704BF5" w:rsidP="00AD689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704BF5" w:rsidRPr="004E1B6B" w:rsidRDefault="00704BF5" w:rsidP="00AD689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 xml:space="preserve"> </w:t>
      </w:r>
      <w:r w:rsidR="0076428B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Главный бухгалтер</w:t>
      </w:r>
    </w:p>
    <w:p w:rsidR="00704BF5" w:rsidRPr="004E1B6B" w:rsidRDefault="00704BF5" w:rsidP="00AD689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</w:t>
      </w:r>
      <w:r w:rsidR="00AB03C7" w:rsidRPr="004E1B6B">
        <w:rPr>
          <w:sz w:val="22"/>
          <w:szCs w:val="22"/>
        </w:rPr>
        <w:t xml:space="preserve">   </w:t>
      </w:r>
      <w:r w:rsidR="0076428B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филиала «Карельский» ОАО «ТГК-1»</w:t>
      </w:r>
    </w:p>
    <w:p w:rsidR="00704BF5" w:rsidRPr="004E1B6B" w:rsidRDefault="00704BF5" w:rsidP="00AD689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704BF5" w:rsidRPr="004E1B6B" w:rsidRDefault="00704BF5" w:rsidP="00AD689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 w:rsidR="001E448C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</w:t>
      </w:r>
      <w:r w:rsidR="00904BFB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904BFB" w:rsidRPr="004E1B6B">
        <w:rPr>
          <w:sz w:val="22"/>
          <w:szCs w:val="22"/>
        </w:rPr>
        <w:t xml:space="preserve"> /</w:t>
      </w:r>
    </w:p>
    <w:p w:rsidR="00FD5553" w:rsidRPr="004E1B6B" w:rsidRDefault="00FD5553" w:rsidP="00AD689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D5553" w:rsidRPr="00CD55E7" w:rsidRDefault="00FD5553" w:rsidP="00904BFB">
      <w:pPr>
        <w:ind w:left="7080" w:firstLine="708"/>
        <w:jc w:val="right"/>
      </w:pPr>
      <w:r w:rsidRPr="00CD55E7"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16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  <w:lang w:val="en-US"/>
              </w:rPr>
              <w:t>МАЗ-5337  СМК-101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pStyle w:val="3"/>
              <w:jc w:val="left"/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>ХТМ533700Р0019262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pStyle w:val="3"/>
              <w:jc w:val="left"/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>автокран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pStyle w:val="3"/>
              <w:jc w:val="left"/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>С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>1993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>ЯМЗ236М2-02691-93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>0019262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rPr>
                <w:sz w:val="22"/>
                <w:szCs w:val="22"/>
              </w:rPr>
            </w:pPr>
            <w:proofErr w:type="spellStart"/>
            <w:r w:rsidRPr="001E448C">
              <w:rPr>
                <w:sz w:val="22"/>
                <w:szCs w:val="22"/>
              </w:rPr>
              <w:t>Каб</w:t>
            </w:r>
            <w:proofErr w:type="spellEnd"/>
            <w:r w:rsidRPr="001E448C">
              <w:rPr>
                <w:sz w:val="22"/>
                <w:szCs w:val="22"/>
              </w:rPr>
              <w:t>. 1364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>Красный (красный)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ПТС </w:t>
            </w:r>
            <w:r w:rsidR="00CB75AB" w:rsidRPr="004E1B6B">
              <w:rPr>
                <w:sz w:val="22"/>
                <w:szCs w:val="22"/>
              </w:rPr>
              <w:t xml:space="preserve">или ПСМ </w:t>
            </w:r>
            <w:r w:rsidRPr="004E1B6B">
              <w:rPr>
                <w:sz w:val="22"/>
                <w:szCs w:val="22"/>
              </w:rPr>
              <w:t>(серия и номер)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>10 ЕВ 363369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</w:t>
            </w:r>
            <w:r w:rsidR="00CB75AB" w:rsidRPr="004E1B6B">
              <w:rPr>
                <w:sz w:val="22"/>
                <w:szCs w:val="22"/>
              </w:rPr>
              <w:t xml:space="preserve"> или ПСМ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 xml:space="preserve">РЭО ГИБДД УВД </w:t>
            </w:r>
            <w:proofErr w:type="spellStart"/>
            <w:r w:rsidRPr="001E448C">
              <w:rPr>
                <w:sz w:val="22"/>
                <w:szCs w:val="22"/>
              </w:rPr>
              <w:t>г.Петрозаводска</w:t>
            </w:r>
            <w:proofErr w:type="spellEnd"/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>16.04.1999</w:t>
            </w:r>
            <w:r w:rsidR="00704BF5" w:rsidRPr="001E448C">
              <w:rPr>
                <w:sz w:val="22"/>
                <w:szCs w:val="22"/>
              </w:rPr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18%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34F9A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ОАО «Территориальная генерирующая компания № 1» (ОАО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р/с 40702810709000000058 в ОАО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>Грузоотправитель: филиал «Карельский» ОАО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  <w:lang w:val="en-US"/>
        </w:rPr>
        <w:t xml:space="preserve">   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Заместитель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ОАО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Pr="004E1B6B">
        <w:rPr>
          <w:sz w:val="22"/>
          <w:szCs w:val="22"/>
        </w:rPr>
        <w:t>Белов В.В.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>филиала «Карельский» ОАО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16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proofErr w:type="spellStart"/>
      <w:r>
        <w:rPr>
          <w:sz w:val="22"/>
          <w:szCs w:val="22"/>
        </w:rPr>
        <w:t>г.Петрозаводск</w:t>
      </w:r>
      <w:proofErr w:type="spellEnd"/>
      <w:r>
        <w:rPr>
          <w:sz w:val="22"/>
          <w:szCs w:val="22"/>
        </w:rPr>
        <w:t xml:space="preserve">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B42FCB" w:rsidRPr="00C63D71">
        <w:rPr>
          <w:sz w:val="22"/>
          <w:szCs w:val="22"/>
        </w:rPr>
        <w:t>6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6527D5" w:rsidRPr="00C63D71">
        <w:rPr>
          <w:sz w:val="22"/>
          <w:szCs w:val="22"/>
        </w:rPr>
        <w:t>открыто</w:t>
      </w:r>
      <w:r w:rsidR="005667B0" w:rsidRPr="00C63D71">
        <w:rPr>
          <w:sz w:val="22"/>
          <w:szCs w:val="22"/>
        </w:rPr>
        <w:t>е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6527D5" w:rsidRPr="00C63D71">
        <w:rPr>
          <w:sz w:val="22"/>
          <w:szCs w:val="22"/>
        </w:rPr>
        <w:t xml:space="preserve">ОАО «ТГК-1») в лице </w:t>
      </w:r>
      <w:r w:rsidR="00110036" w:rsidRPr="00C63D71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>аместителя генерального директора – директора филиала «Карельский» ОАО «ТГК-1»</w:t>
      </w:r>
      <w:r w:rsidR="00AB694E" w:rsidRPr="00C63D71">
        <w:rPr>
          <w:sz w:val="22"/>
          <w:szCs w:val="22"/>
        </w:rPr>
        <w:t xml:space="preserve"> Белова В.В.,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B42FCB" w:rsidRPr="00C63D71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>23</w:t>
      </w:r>
      <w:r w:rsidR="00B42FCB" w:rsidRPr="00C63D71">
        <w:rPr>
          <w:sz w:val="22"/>
          <w:szCs w:val="22"/>
        </w:rPr>
        <w:t>9</w:t>
      </w:r>
      <w:r w:rsidR="006527D5" w:rsidRPr="00C63D71">
        <w:rPr>
          <w:sz w:val="22"/>
          <w:szCs w:val="22"/>
        </w:rPr>
        <w:t>-201</w:t>
      </w:r>
      <w:r w:rsidR="00B42FCB" w:rsidRPr="00C63D71">
        <w:rPr>
          <w:sz w:val="22"/>
          <w:szCs w:val="22"/>
        </w:rPr>
        <w:t>6</w:t>
      </w:r>
      <w:r w:rsidR="006527D5" w:rsidRPr="00C63D71">
        <w:rPr>
          <w:sz w:val="22"/>
          <w:szCs w:val="22"/>
        </w:rPr>
        <w:t xml:space="preserve"> от 01.01.201</w:t>
      </w:r>
      <w:r w:rsidR="00B42FCB" w:rsidRPr="00C63D71">
        <w:rPr>
          <w:sz w:val="22"/>
          <w:szCs w:val="22"/>
        </w:rPr>
        <w:t>6</w:t>
      </w:r>
      <w:r w:rsidR="006527D5" w:rsidRPr="00C63D71">
        <w:rPr>
          <w:sz w:val="22"/>
          <w:szCs w:val="22"/>
        </w:rPr>
        <w:t xml:space="preserve">г., 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 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1E448C" w:rsidRPr="00C63D71" w:rsidTr="001E448C">
        <w:tc>
          <w:tcPr>
            <w:tcW w:w="4395" w:type="dxa"/>
          </w:tcPr>
          <w:p w:rsidR="001E448C" w:rsidRPr="00C63D71" w:rsidRDefault="001E448C" w:rsidP="001E448C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1E448C" w:rsidRPr="00F42054" w:rsidRDefault="001E448C" w:rsidP="001E448C">
            <w:r w:rsidRPr="00F42054">
              <w:t>МАЗ-</w:t>
            </w:r>
            <w:proofErr w:type="gramStart"/>
            <w:r w:rsidRPr="00F42054">
              <w:t>5337  СМК</w:t>
            </w:r>
            <w:proofErr w:type="gramEnd"/>
            <w:r w:rsidRPr="00F42054">
              <w:t>-101</w:t>
            </w:r>
          </w:p>
        </w:tc>
      </w:tr>
      <w:tr w:rsidR="001E448C" w:rsidRPr="00C63D71" w:rsidTr="001E448C">
        <w:tc>
          <w:tcPr>
            <w:tcW w:w="4395" w:type="dxa"/>
          </w:tcPr>
          <w:p w:rsidR="001E448C" w:rsidRPr="00C63D71" w:rsidRDefault="001E448C" w:rsidP="001E448C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1E448C" w:rsidRPr="00F42054" w:rsidRDefault="001E448C" w:rsidP="001E448C">
            <w:r w:rsidRPr="00F42054">
              <w:t>ХТМ533700Р0019262</w:t>
            </w:r>
          </w:p>
        </w:tc>
      </w:tr>
      <w:tr w:rsidR="001E448C" w:rsidRPr="00C63D71" w:rsidTr="001E448C">
        <w:tc>
          <w:tcPr>
            <w:tcW w:w="4395" w:type="dxa"/>
          </w:tcPr>
          <w:p w:rsidR="001E448C" w:rsidRPr="00C63D71" w:rsidRDefault="001E448C" w:rsidP="001E448C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1E448C" w:rsidRPr="00F42054" w:rsidRDefault="001E448C" w:rsidP="001E448C">
            <w:r w:rsidRPr="00F42054">
              <w:t>автокран</w:t>
            </w:r>
          </w:p>
        </w:tc>
      </w:tr>
      <w:tr w:rsidR="001E448C" w:rsidRPr="00C63D71" w:rsidTr="001E448C">
        <w:tc>
          <w:tcPr>
            <w:tcW w:w="4395" w:type="dxa"/>
          </w:tcPr>
          <w:p w:rsidR="001E448C" w:rsidRPr="00C63D71" w:rsidRDefault="001E448C" w:rsidP="001E448C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1E448C" w:rsidRPr="00F42054" w:rsidRDefault="001E448C" w:rsidP="001E448C">
            <w:r w:rsidRPr="00F42054">
              <w:t>С</w:t>
            </w:r>
          </w:p>
        </w:tc>
      </w:tr>
      <w:tr w:rsidR="001E448C" w:rsidRPr="00C63D71" w:rsidTr="001E448C">
        <w:tc>
          <w:tcPr>
            <w:tcW w:w="4395" w:type="dxa"/>
          </w:tcPr>
          <w:p w:rsidR="001E448C" w:rsidRPr="00C63D71" w:rsidRDefault="001E448C" w:rsidP="001E448C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1E448C" w:rsidRPr="00F42054" w:rsidRDefault="001E448C" w:rsidP="001E448C">
            <w:r w:rsidRPr="00F42054">
              <w:t>1993</w:t>
            </w:r>
          </w:p>
        </w:tc>
      </w:tr>
      <w:tr w:rsidR="001E448C" w:rsidRPr="00C63D71" w:rsidTr="001E448C">
        <w:tc>
          <w:tcPr>
            <w:tcW w:w="4395" w:type="dxa"/>
          </w:tcPr>
          <w:p w:rsidR="001E448C" w:rsidRPr="00C63D71" w:rsidRDefault="001E448C" w:rsidP="001E448C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1E448C" w:rsidRPr="00F42054" w:rsidRDefault="001E448C" w:rsidP="001E448C">
            <w:r w:rsidRPr="00F42054">
              <w:t>ЯМЗ236М2-02691-93</w:t>
            </w:r>
          </w:p>
        </w:tc>
      </w:tr>
      <w:tr w:rsidR="001E448C" w:rsidRPr="00C63D71" w:rsidTr="001E448C">
        <w:tc>
          <w:tcPr>
            <w:tcW w:w="4395" w:type="dxa"/>
          </w:tcPr>
          <w:p w:rsidR="001E448C" w:rsidRPr="00C63D71" w:rsidRDefault="001E448C" w:rsidP="001E448C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1E448C" w:rsidRPr="00F42054" w:rsidRDefault="001E448C" w:rsidP="001E448C">
            <w:r w:rsidRPr="00F42054">
              <w:t>0019262</w:t>
            </w:r>
          </w:p>
        </w:tc>
      </w:tr>
      <w:tr w:rsidR="001E448C" w:rsidRPr="00C63D71" w:rsidTr="001E448C">
        <w:tc>
          <w:tcPr>
            <w:tcW w:w="4395" w:type="dxa"/>
          </w:tcPr>
          <w:p w:rsidR="001E448C" w:rsidRPr="00C63D71" w:rsidRDefault="001E448C" w:rsidP="001E448C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1E448C" w:rsidRPr="00F42054" w:rsidRDefault="001E448C" w:rsidP="001E448C">
            <w:proofErr w:type="spellStart"/>
            <w:r w:rsidRPr="00F42054">
              <w:t>Каб</w:t>
            </w:r>
            <w:proofErr w:type="spellEnd"/>
            <w:r w:rsidRPr="00F42054">
              <w:t>. 1364</w:t>
            </w:r>
          </w:p>
        </w:tc>
      </w:tr>
      <w:tr w:rsidR="001E448C" w:rsidRPr="00C63D71" w:rsidTr="001E448C">
        <w:tc>
          <w:tcPr>
            <w:tcW w:w="4395" w:type="dxa"/>
          </w:tcPr>
          <w:p w:rsidR="001E448C" w:rsidRPr="00C63D71" w:rsidRDefault="001E448C" w:rsidP="001E448C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1E448C" w:rsidRPr="00F42054" w:rsidRDefault="001E448C" w:rsidP="001E448C">
            <w:r w:rsidRPr="00F42054">
              <w:t>Красный (красный)</w:t>
            </w:r>
          </w:p>
        </w:tc>
      </w:tr>
      <w:tr w:rsidR="001E448C" w:rsidRPr="00C63D71" w:rsidTr="001E448C">
        <w:tc>
          <w:tcPr>
            <w:tcW w:w="4395" w:type="dxa"/>
          </w:tcPr>
          <w:p w:rsidR="001E448C" w:rsidRPr="00C63D71" w:rsidRDefault="001E448C" w:rsidP="001E448C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1E448C" w:rsidRPr="00F42054" w:rsidRDefault="001E448C" w:rsidP="001E448C">
            <w:r w:rsidRPr="00F42054">
              <w:t>10 ЕВ 363369</w:t>
            </w:r>
          </w:p>
        </w:tc>
      </w:tr>
      <w:tr w:rsidR="001E448C" w:rsidRPr="00C63D71" w:rsidTr="001E448C">
        <w:tc>
          <w:tcPr>
            <w:tcW w:w="4395" w:type="dxa"/>
          </w:tcPr>
          <w:p w:rsidR="001E448C" w:rsidRPr="00C63D71" w:rsidRDefault="001E448C" w:rsidP="001E448C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1E448C" w:rsidRPr="00F42054" w:rsidRDefault="001E448C" w:rsidP="001E448C">
            <w:r w:rsidRPr="00F42054">
              <w:t xml:space="preserve">РЭО ГИБДД УВД </w:t>
            </w:r>
            <w:proofErr w:type="spellStart"/>
            <w:r w:rsidRPr="00F42054">
              <w:t>г.Петрозаводска</w:t>
            </w:r>
            <w:proofErr w:type="spellEnd"/>
          </w:p>
        </w:tc>
      </w:tr>
      <w:tr w:rsidR="001E448C" w:rsidRPr="00C63D71" w:rsidTr="001E448C">
        <w:tc>
          <w:tcPr>
            <w:tcW w:w="4395" w:type="dxa"/>
          </w:tcPr>
          <w:p w:rsidR="001E448C" w:rsidRPr="00C63D71" w:rsidRDefault="001E448C" w:rsidP="001E448C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1E448C" w:rsidRDefault="001E448C" w:rsidP="001E448C">
            <w:r w:rsidRPr="00F42054">
              <w:t>16.04.1999г.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18%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ОАО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 w:rsidR="00AB694E" w:rsidRPr="00C63D71">
              <w:rPr>
                <w:sz w:val="22"/>
                <w:szCs w:val="22"/>
              </w:rPr>
              <w:t>ОАО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780501001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198188,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ул.Броневая</w:t>
            </w:r>
            <w:proofErr w:type="spellEnd"/>
            <w:r w:rsidRPr="00C63D71">
              <w:rPr>
                <w:sz w:val="22"/>
                <w:szCs w:val="22"/>
              </w:rPr>
              <w:t>, д.6, литера Б.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Почтовый адрес: 197198,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пр.Добролюбова</w:t>
            </w:r>
            <w:proofErr w:type="spellEnd"/>
            <w:r w:rsidRPr="00C63D71">
              <w:rPr>
                <w:sz w:val="22"/>
                <w:szCs w:val="22"/>
              </w:rPr>
              <w:t>, д.16, корп.2, литера А, Бизнес-центр «Арена-Холл».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AB694E" w:rsidRPr="00C63D71">
              <w:rPr>
                <w:sz w:val="22"/>
                <w:szCs w:val="22"/>
              </w:rPr>
              <w:t>7</w:t>
            </w:r>
            <w:r w:rsidRPr="00C63D71">
              <w:rPr>
                <w:sz w:val="22"/>
                <w:szCs w:val="22"/>
              </w:rPr>
              <w:t>0900000005</w:t>
            </w:r>
            <w:r w:rsidR="00AB694E" w:rsidRPr="00C63D71">
              <w:rPr>
                <w:sz w:val="22"/>
                <w:szCs w:val="22"/>
              </w:rPr>
              <w:t>8</w:t>
            </w:r>
            <w:r w:rsidRPr="00C63D71">
              <w:rPr>
                <w:sz w:val="22"/>
                <w:szCs w:val="22"/>
              </w:rPr>
              <w:t xml:space="preserve"> в ОАО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Грузоо</w:t>
            </w:r>
            <w:r w:rsidR="00AB694E" w:rsidRPr="00C63D71">
              <w:rPr>
                <w:sz w:val="22"/>
                <w:szCs w:val="22"/>
              </w:rPr>
              <w:t>тпр</w:t>
            </w:r>
            <w:r w:rsidRPr="00C63D71">
              <w:rPr>
                <w:sz w:val="22"/>
                <w:szCs w:val="22"/>
              </w:rPr>
              <w:t>а</w:t>
            </w:r>
            <w:r w:rsidR="00AB694E" w:rsidRPr="00C63D71">
              <w:rPr>
                <w:sz w:val="22"/>
                <w:szCs w:val="22"/>
              </w:rPr>
              <w:t>ви</w:t>
            </w:r>
            <w:r w:rsidRPr="00C63D71">
              <w:rPr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Филиал «Карельский» ОАО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proofErr w:type="spellStart"/>
            <w:r w:rsidRPr="00C63D71">
              <w:rPr>
                <w:sz w:val="22"/>
                <w:szCs w:val="22"/>
              </w:rPr>
              <w:t>г.Петрозаводск</w:t>
            </w:r>
            <w:proofErr w:type="spellEnd"/>
            <w:r w:rsidRPr="00C63D71">
              <w:rPr>
                <w:sz w:val="22"/>
                <w:szCs w:val="22"/>
              </w:rPr>
              <w:t xml:space="preserve">, </w:t>
            </w:r>
            <w:proofErr w:type="spellStart"/>
            <w:r w:rsidRPr="00C63D71">
              <w:rPr>
                <w:sz w:val="22"/>
                <w:szCs w:val="22"/>
              </w:rPr>
              <w:t>ул.Кирова</w:t>
            </w:r>
            <w:proofErr w:type="spellEnd"/>
            <w:r w:rsidRPr="00C63D71">
              <w:rPr>
                <w:sz w:val="22"/>
                <w:szCs w:val="22"/>
              </w:rPr>
              <w:t>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proofErr w:type="gram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</w:t>
            </w:r>
            <w:proofErr w:type="gramEnd"/>
            <w:r w:rsidRPr="00C63D7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Заместитель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ОАО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Pr="00C63D71">
        <w:rPr>
          <w:sz w:val="22"/>
          <w:szCs w:val="22"/>
        </w:rPr>
        <w:t xml:space="preserve">Белов В.В.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ОАО «ТГК-1»</w:t>
      </w:r>
    </w:p>
    <w:p w:rsidR="005667B0" w:rsidRPr="00C63D71" w:rsidRDefault="005667B0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lastRenderedPageBreak/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10D" w:rsidRDefault="003B110D" w:rsidP="000427E5">
      <w:r>
        <w:separator/>
      </w:r>
    </w:p>
  </w:endnote>
  <w:endnote w:type="continuationSeparator" w:id="0">
    <w:p w:rsidR="003B110D" w:rsidRDefault="003B110D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10D" w:rsidRDefault="003B110D" w:rsidP="000427E5">
      <w:r>
        <w:separator/>
      </w:r>
    </w:p>
  </w:footnote>
  <w:footnote w:type="continuationSeparator" w:id="0">
    <w:p w:rsidR="003B110D" w:rsidRDefault="003B110D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E08B9"/>
    <w:rsid w:val="000F1ED4"/>
    <w:rsid w:val="000F4CE9"/>
    <w:rsid w:val="001037E6"/>
    <w:rsid w:val="00110036"/>
    <w:rsid w:val="001574D1"/>
    <w:rsid w:val="001949EF"/>
    <w:rsid w:val="001E448C"/>
    <w:rsid w:val="00204354"/>
    <w:rsid w:val="00210AFB"/>
    <w:rsid w:val="00217084"/>
    <w:rsid w:val="00226A3C"/>
    <w:rsid w:val="00230C08"/>
    <w:rsid w:val="00250022"/>
    <w:rsid w:val="002624DA"/>
    <w:rsid w:val="00262BF7"/>
    <w:rsid w:val="00273F1A"/>
    <w:rsid w:val="0028465E"/>
    <w:rsid w:val="002A3C89"/>
    <w:rsid w:val="002A408D"/>
    <w:rsid w:val="002C39C0"/>
    <w:rsid w:val="002C44E0"/>
    <w:rsid w:val="002D4E70"/>
    <w:rsid w:val="002E298B"/>
    <w:rsid w:val="00326FDE"/>
    <w:rsid w:val="003B110D"/>
    <w:rsid w:val="00401CBE"/>
    <w:rsid w:val="0040483B"/>
    <w:rsid w:val="0043629E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4631B"/>
    <w:rsid w:val="005560B2"/>
    <w:rsid w:val="0056074D"/>
    <w:rsid w:val="005667B0"/>
    <w:rsid w:val="0059381E"/>
    <w:rsid w:val="005B1A9E"/>
    <w:rsid w:val="005B60C5"/>
    <w:rsid w:val="005B7F9F"/>
    <w:rsid w:val="005E2A2C"/>
    <w:rsid w:val="006527D5"/>
    <w:rsid w:val="006647A2"/>
    <w:rsid w:val="0069445F"/>
    <w:rsid w:val="006C508E"/>
    <w:rsid w:val="006E22C0"/>
    <w:rsid w:val="00704BF5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D523F"/>
    <w:rsid w:val="007F42A7"/>
    <w:rsid w:val="00815DE6"/>
    <w:rsid w:val="008537A8"/>
    <w:rsid w:val="00857DE8"/>
    <w:rsid w:val="00871E98"/>
    <w:rsid w:val="008840B0"/>
    <w:rsid w:val="00885729"/>
    <w:rsid w:val="008927A3"/>
    <w:rsid w:val="008977C8"/>
    <w:rsid w:val="008A01A4"/>
    <w:rsid w:val="008C5DDD"/>
    <w:rsid w:val="008F6F95"/>
    <w:rsid w:val="00904BFB"/>
    <w:rsid w:val="00912A75"/>
    <w:rsid w:val="0092447D"/>
    <w:rsid w:val="009266E6"/>
    <w:rsid w:val="0095366A"/>
    <w:rsid w:val="00967D73"/>
    <w:rsid w:val="009D1968"/>
    <w:rsid w:val="00A01ADE"/>
    <w:rsid w:val="00A71F1F"/>
    <w:rsid w:val="00A80A68"/>
    <w:rsid w:val="00AA3747"/>
    <w:rsid w:val="00AB03C7"/>
    <w:rsid w:val="00AB1429"/>
    <w:rsid w:val="00AB694E"/>
    <w:rsid w:val="00AD6891"/>
    <w:rsid w:val="00AE664F"/>
    <w:rsid w:val="00B06423"/>
    <w:rsid w:val="00B42FCB"/>
    <w:rsid w:val="00B561C5"/>
    <w:rsid w:val="00B56C94"/>
    <w:rsid w:val="00B63D91"/>
    <w:rsid w:val="00B75B02"/>
    <w:rsid w:val="00B8757C"/>
    <w:rsid w:val="00B91098"/>
    <w:rsid w:val="00BA0C79"/>
    <w:rsid w:val="00BD1722"/>
    <w:rsid w:val="00BD7C02"/>
    <w:rsid w:val="00BE74C4"/>
    <w:rsid w:val="00BF315C"/>
    <w:rsid w:val="00BF3DBF"/>
    <w:rsid w:val="00C1490C"/>
    <w:rsid w:val="00C367DC"/>
    <w:rsid w:val="00C63D71"/>
    <w:rsid w:val="00C86FA9"/>
    <w:rsid w:val="00CB75AB"/>
    <w:rsid w:val="00CC2F36"/>
    <w:rsid w:val="00CD55E7"/>
    <w:rsid w:val="00CE2585"/>
    <w:rsid w:val="00D12246"/>
    <w:rsid w:val="00D338FF"/>
    <w:rsid w:val="00D9283A"/>
    <w:rsid w:val="00DA5E1B"/>
    <w:rsid w:val="00DB2685"/>
    <w:rsid w:val="00DC0B84"/>
    <w:rsid w:val="00DD3BA5"/>
    <w:rsid w:val="00DE09AA"/>
    <w:rsid w:val="00E242DF"/>
    <w:rsid w:val="00E45D3A"/>
    <w:rsid w:val="00E508D5"/>
    <w:rsid w:val="00E7013F"/>
    <w:rsid w:val="00E76571"/>
    <w:rsid w:val="00EB6E3C"/>
    <w:rsid w:val="00EF1764"/>
    <w:rsid w:val="00EF66AA"/>
    <w:rsid w:val="00F032E4"/>
    <w:rsid w:val="00F37E5E"/>
    <w:rsid w:val="00F80D42"/>
    <w:rsid w:val="00F918D5"/>
    <w:rsid w:val="00F95860"/>
    <w:rsid w:val="00F97B5B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9FFDD-4136-4246-844B-D39024E9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6</Pages>
  <Words>2361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Нурдинов Алексей Ранасович</cp:lastModifiedBy>
  <cp:revision>86</cp:revision>
  <cp:lastPrinted>2015-12-25T12:38:00Z</cp:lastPrinted>
  <dcterms:created xsi:type="dcterms:W3CDTF">2013-07-02T09:13:00Z</dcterms:created>
  <dcterms:modified xsi:type="dcterms:W3CDTF">2016-02-09T13:09:00Z</dcterms:modified>
</cp:coreProperties>
</file>